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80E2" w14:textId="72D9F386" w:rsidR="00C42AC9" w:rsidRDefault="00427D14" w:rsidP="00427D14">
      <w:pPr>
        <w:jc w:val="center"/>
      </w:pPr>
      <w:r>
        <w:t>SJNCS PTMO Meeting</w:t>
      </w:r>
    </w:p>
    <w:p w14:paraId="42167153" w14:textId="227ED81B" w:rsidR="00427D14" w:rsidRDefault="00427D14" w:rsidP="00427D14">
      <w:pPr>
        <w:jc w:val="center"/>
      </w:pPr>
      <w:r>
        <w:t>April 9, 2025</w:t>
      </w:r>
    </w:p>
    <w:p w14:paraId="4FC4BB1F" w14:textId="54CF3D7B" w:rsidR="00427D14" w:rsidRDefault="00427D14" w:rsidP="00427D14">
      <w:r>
        <w:t>Opening prayer</w:t>
      </w:r>
    </w:p>
    <w:p w14:paraId="011268F0" w14:textId="12F96F66" w:rsidR="00427D14" w:rsidRDefault="00427D14" w:rsidP="00427D14">
      <w:r>
        <w:t>Old Business</w:t>
      </w:r>
    </w:p>
    <w:p w14:paraId="7BE04AA8" w14:textId="5D056CAC" w:rsidR="00427D14" w:rsidRDefault="00427D14" w:rsidP="00427D14">
      <w:pPr>
        <w:ind w:left="720"/>
      </w:pPr>
      <w:r>
        <w:t>Spring Fling- successful, was a scuffle at one point, need a male chaperone next year</w:t>
      </w:r>
    </w:p>
    <w:p w14:paraId="75C33642" w14:textId="174FDAF3" w:rsidR="00427D14" w:rsidRDefault="00427D14" w:rsidP="00427D14">
      <w:r>
        <w:tab/>
      </w:r>
      <w:r>
        <w:tab/>
        <w:t>School will take this on next year rather than PTMO</w:t>
      </w:r>
    </w:p>
    <w:p w14:paraId="2F5DA07E" w14:textId="62E9933F" w:rsidR="00427D14" w:rsidRDefault="00427D14" w:rsidP="00427D14">
      <w:r>
        <w:t>New Business</w:t>
      </w:r>
    </w:p>
    <w:p w14:paraId="0C311B54" w14:textId="24FFEA18" w:rsidR="00427D14" w:rsidRDefault="00427D14" w:rsidP="00427D14">
      <w:r>
        <w:tab/>
        <w:t>Morale and Appreciation</w:t>
      </w:r>
    </w:p>
    <w:p w14:paraId="6E0FA4CC" w14:textId="14590646" w:rsidR="00427D14" w:rsidRDefault="00427D14" w:rsidP="00427D14">
      <w:r>
        <w:tab/>
      </w:r>
      <w:r>
        <w:tab/>
        <w:t>Need to boost sign ups</w:t>
      </w:r>
    </w:p>
    <w:p w14:paraId="103DF0E6" w14:textId="508B9F3D" w:rsidR="00427D14" w:rsidRDefault="00427D14" w:rsidP="00427D14">
      <w:r>
        <w:tab/>
      </w:r>
      <w:r>
        <w:tab/>
        <w:t>Need several volunteers for Teacher Treats</w:t>
      </w:r>
    </w:p>
    <w:p w14:paraId="2AE5F5F9" w14:textId="793AFD6E" w:rsidR="00427D14" w:rsidRDefault="00427D14" w:rsidP="00427D14">
      <w:r>
        <w:tab/>
        <w:t>Teacher Appreciation Week</w:t>
      </w:r>
    </w:p>
    <w:p w14:paraId="52F4BD52" w14:textId="0A60AD72" w:rsidR="00427D14" w:rsidRDefault="00427D14" w:rsidP="00427D14">
      <w:r>
        <w:tab/>
      </w:r>
      <w:r>
        <w:tab/>
        <w:t>May 5-9</w:t>
      </w:r>
      <w:r w:rsidRPr="00427D14">
        <w:rPr>
          <w:vertAlign w:val="superscript"/>
        </w:rPr>
        <w:t>th</w:t>
      </w:r>
    </w:p>
    <w:p w14:paraId="34B15AC4" w14:textId="77777777" w:rsidR="003F47AC" w:rsidRDefault="00427D14" w:rsidP="003F47AC">
      <w:r>
        <w:tab/>
      </w:r>
      <w:r>
        <w:tab/>
      </w:r>
      <w:r w:rsidR="003F47AC">
        <w:t xml:space="preserve">Sharon Peterson will work on this as the teacher appreciation chair stepped </w:t>
      </w:r>
    </w:p>
    <w:p w14:paraId="7A59ED99" w14:textId="3BFEAFF7" w:rsidR="00427D14" w:rsidRDefault="003F47AC" w:rsidP="003F47AC">
      <w:pPr>
        <w:ind w:left="720" w:firstLine="720"/>
      </w:pPr>
      <w:r>
        <w:t>down</w:t>
      </w:r>
    </w:p>
    <w:p w14:paraId="7E8627FC" w14:textId="6466D8E2" w:rsidR="003F47AC" w:rsidRDefault="003F47AC" w:rsidP="00427D14">
      <w:r>
        <w:tab/>
        <w:t>SJN Community</w:t>
      </w:r>
    </w:p>
    <w:p w14:paraId="5F9A42BA" w14:textId="37882F2A" w:rsidR="003F47AC" w:rsidRDefault="003F47AC" w:rsidP="00427D14">
      <w:r>
        <w:tab/>
        <w:t>Education Relations- next meeting in May</w:t>
      </w:r>
    </w:p>
    <w:p w14:paraId="12468C7C" w14:textId="2D6DAB29" w:rsidR="003F47AC" w:rsidRDefault="003F47AC" w:rsidP="00427D14">
      <w:r>
        <w:tab/>
      </w:r>
      <w:r>
        <w:tab/>
        <w:t>Will report Academic Decathlon and Science Fair to committee</w:t>
      </w:r>
    </w:p>
    <w:p w14:paraId="4B6BF114" w14:textId="77777777" w:rsidR="00BB4F12" w:rsidRDefault="003F47AC" w:rsidP="00427D14">
      <w:r>
        <w:tab/>
      </w:r>
      <w:r>
        <w:tab/>
        <w:t>Civil Air Patrol- offers STEM kits/lessons</w:t>
      </w:r>
      <w:r w:rsidR="00BB4F12">
        <w:t xml:space="preserve">; trying to decide how to use it to </w:t>
      </w:r>
    </w:p>
    <w:p w14:paraId="79658F3E" w14:textId="0BD37CEB" w:rsidR="003F47AC" w:rsidRDefault="00BB4F12" w:rsidP="00BB4F12">
      <w:pPr>
        <w:ind w:left="1440" w:firstLine="720"/>
      </w:pPr>
      <w:r>
        <w:t>serve STREAM class</w:t>
      </w:r>
    </w:p>
    <w:p w14:paraId="0090B8AD" w14:textId="0CD5AC21" w:rsidR="00BB4F12" w:rsidRDefault="00BB4F12" w:rsidP="00BB4F12">
      <w:r>
        <w:tab/>
        <w:t>Room Parent Committee- will send out information about Teacher Appreciation</w:t>
      </w:r>
    </w:p>
    <w:p w14:paraId="60C00766" w14:textId="77777777" w:rsidR="00BB4F12" w:rsidRDefault="00BB4F12" w:rsidP="00BB4F12">
      <w:r>
        <w:tab/>
      </w:r>
      <w:r>
        <w:tab/>
        <w:t xml:space="preserve">Room Parent needs to reach out to teacher regarding any treat at the end of </w:t>
      </w:r>
    </w:p>
    <w:p w14:paraId="38E4EB76" w14:textId="2173563C" w:rsidR="00BB4F12" w:rsidRDefault="00BB4F12" w:rsidP="00BB4F12">
      <w:pPr>
        <w:ind w:left="1440" w:firstLine="720"/>
      </w:pPr>
      <w:r>
        <w:t>the year</w:t>
      </w:r>
    </w:p>
    <w:p w14:paraId="4EC82040" w14:textId="77777777" w:rsidR="00BB4F12" w:rsidRDefault="00BB4F12" w:rsidP="00BB4F12">
      <w:r>
        <w:tab/>
      </w:r>
      <w:r>
        <w:tab/>
        <w:t xml:space="preserve">Update- will add a new line item next year to the budget for the art auction </w:t>
      </w:r>
    </w:p>
    <w:p w14:paraId="0CF8020D" w14:textId="65C8433B" w:rsidR="00BB4F12" w:rsidRDefault="00BB4F12" w:rsidP="00BB4F12">
      <w:pPr>
        <w:ind w:left="1440" w:firstLine="720"/>
      </w:pPr>
      <w:r>
        <w:t>project</w:t>
      </w:r>
    </w:p>
    <w:p w14:paraId="4983F12E" w14:textId="3327117A" w:rsidR="00BB4F12" w:rsidRDefault="00BB4F12" w:rsidP="00BB4F12">
      <w:r>
        <w:tab/>
      </w:r>
      <w:r>
        <w:tab/>
        <w:t>Will send a reminder to room parents to submit receipts</w:t>
      </w:r>
    </w:p>
    <w:p w14:paraId="406EDA31" w14:textId="7ADC35EA" w:rsidR="00BB4F12" w:rsidRDefault="00BB4F12" w:rsidP="00BB4F12">
      <w:r>
        <w:lastRenderedPageBreak/>
        <w:tab/>
        <w:t>Campus Beautification- planted flowers out in front of school</w:t>
      </w:r>
    </w:p>
    <w:p w14:paraId="34D81F31" w14:textId="564E5A23" w:rsidR="00BB4F12" w:rsidRDefault="00A52A6E" w:rsidP="00BB4F12">
      <w:r>
        <w:tab/>
        <w:t>Uniform Exchange- just did a huge cleanout of uniforms</w:t>
      </w:r>
    </w:p>
    <w:p w14:paraId="6488C0BE" w14:textId="71328D43" w:rsidR="00A52A6E" w:rsidRDefault="00A52A6E" w:rsidP="00BB4F12">
      <w:r>
        <w:tab/>
      </w:r>
      <w:r>
        <w:tab/>
        <w:t>Last day of 8</w:t>
      </w:r>
      <w:r w:rsidRPr="00A52A6E">
        <w:rPr>
          <w:vertAlign w:val="superscript"/>
        </w:rPr>
        <w:t>th</w:t>
      </w:r>
      <w:r>
        <w:t xml:space="preserve"> grade- allow 8</w:t>
      </w:r>
      <w:r w:rsidRPr="00A52A6E">
        <w:rPr>
          <w:vertAlign w:val="superscript"/>
        </w:rPr>
        <w:t>th</w:t>
      </w:r>
      <w:r>
        <w:t xml:space="preserve"> graders to turn in any uniform items</w:t>
      </w:r>
    </w:p>
    <w:p w14:paraId="3F67CFA0" w14:textId="14CC2E09" w:rsidR="00A52A6E" w:rsidRDefault="00A52A6E" w:rsidP="00BB4F12">
      <w:r>
        <w:tab/>
        <w:t>Spirit Wear- store will open soon, will get items back by May 9</w:t>
      </w:r>
      <w:r w:rsidRPr="00A52A6E">
        <w:rPr>
          <w:vertAlign w:val="superscript"/>
        </w:rPr>
        <w:t>th</w:t>
      </w:r>
    </w:p>
    <w:p w14:paraId="68EA6FB6" w14:textId="44FA4730" w:rsidR="00A52A6E" w:rsidRDefault="00A52A6E" w:rsidP="00BB4F12">
      <w:r>
        <w:tab/>
        <w:t>Leadership- Dr. Mechelke and Mrs. Talley are going to a convention April 21-24</w:t>
      </w:r>
    </w:p>
    <w:p w14:paraId="3E8DDF2E" w14:textId="273129FC" w:rsidR="00A52A6E" w:rsidRDefault="00A52A6E" w:rsidP="00BB4F12">
      <w:r>
        <w:tab/>
      </w:r>
      <w:r>
        <w:tab/>
        <w:t>Mustang Mania is April 25</w:t>
      </w:r>
      <w:r w:rsidRPr="00A52A6E">
        <w:rPr>
          <w:vertAlign w:val="superscript"/>
        </w:rPr>
        <w:t>th</w:t>
      </w:r>
      <w:r>
        <w:t>- donations due April 24</w:t>
      </w:r>
      <w:r w:rsidRPr="00A52A6E">
        <w:rPr>
          <w:vertAlign w:val="superscript"/>
        </w:rPr>
        <w:t>th</w:t>
      </w:r>
    </w:p>
    <w:p w14:paraId="26E48A90" w14:textId="437EEDF6" w:rsidR="00A52A6E" w:rsidRDefault="00A52A6E" w:rsidP="00BB4F12">
      <w:r>
        <w:tab/>
      </w:r>
      <w:r>
        <w:tab/>
      </w:r>
      <w:r>
        <w:tab/>
        <w:t>PTMO is responsible for the tshirts</w:t>
      </w:r>
    </w:p>
    <w:p w14:paraId="64A74AA6" w14:textId="664B90BB" w:rsidR="00A52A6E" w:rsidRDefault="00A52A6E" w:rsidP="00BB4F12">
      <w:r>
        <w:tab/>
        <w:t>Calendar Events</w:t>
      </w:r>
    </w:p>
    <w:p w14:paraId="15CCE494" w14:textId="13AAF097" w:rsidR="00A52A6E" w:rsidRDefault="00A52A6E" w:rsidP="00BB4F12">
      <w:r>
        <w:tab/>
      </w:r>
      <w:r>
        <w:tab/>
        <w:t>School Advisory Board- April 17</w:t>
      </w:r>
      <w:r w:rsidRPr="00A52A6E">
        <w:rPr>
          <w:vertAlign w:val="superscript"/>
        </w:rPr>
        <w:t>th</w:t>
      </w:r>
    </w:p>
    <w:p w14:paraId="6D8217DF" w14:textId="706D4816" w:rsidR="00A52A6E" w:rsidRDefault="00A52A6E" w:rsidP="00BB4F12">
      <w:r>
        <w:tab/>
      </w:r>
      <w:r>
        <w:tab/>
        <w:t>Holy Week and Easter- no school April 18 and 21</w:t>
      </w:r>
    </w:p>
    <w:p w14:paraId="078DF04B" w14:textId="12181D59" w:rsidR="00A52A6E" w:rsidRDefault="00A52A6E" w:rsidP="00BB4F12">
      <w:r>
        <w:tab/>
      </w:r>
      <w:r>
        <w:tab/>
      </w:r>
      <w:r>
        <w:tab/>
        <w:t>Thursday early release</w:t>
      </w:r>
    </w:p>
    <w:p w14:paraId="774615BF" w14:textId="5A910989" w:rsidR="00A52A6E" w:rsidRDefault="00A52A6E" w:rsidP="00BB4F12">
      <w:r>
        <w:tab/>
      </w:r>
      <w:r>
        <w:tab/>
        <w:t>8</w:t>
      </w:r>
      <w:r w:rsidRPr="00A52A6E">
        <w:rPr>
          <w:vertAlign w:val="superscript"/>
        </w:rPr>
        <w:t>th</w:t>
      </w:r>
      <w:r>
        <w:t xml:space="preserve"> grade graduation- May 14</w:t>
      </w:r>
      <w:r w:rsidRPr="00A52A6E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– early release day</w:t>
      </w:r>
    </w:p>
    <w:p w14:paraId="13C726B0" w14:textId="2E5922B0" w:rsidR="00A52A6E" w:rsidRDefault="00A52A6E" w:rsidP="00BB4F12">
      <w:r>
        <w:tab/>
      </w:r>
      <w:r>
        <w:tab/>
        <w:t>Animal lady- May 20</w:t>
      </w:r>
      <w:r w:rsidRPr="00A52A6E">
        <w:rPr>
          <w:vertAlign w:val="superscript"/>
        </w:rPr>
        <w:t>th</w:t>
      </w:r>
    </w:p>
    <w:p w14:paraId="5821AB8E" w14:textId="45D0497A" w:rsidR="00A52A6E" w:rsidRDefault="00A52A6E" w:rsidP="00BB4F12">
      <w:r>
        <w:tab/>
      </w:r>
      <w:r>
        <w:tab/>
      </w:r>
      <w:r>
        <w:tab/>
        <w:t>Pre-k- 9:30-10:30</w:t>
      </w:r>
    </w:p>
    <w:p w14:paraId="21D12216" w14:textId="7F933D8C" w:rsidR="00A52A6E" w:rsidRDefault="00A52A6E" w:rsidP="00BB4F12">
      <w:r>
        <w:tab/>
      </w:r>
      <w:r>
        <w:tab/>
      </w:r>
      <w:r>
        <w:tab/>
        <w:t>Older kids- 10:45</w:t>
      </w:r>
    </w:p>
    <w:p w14:paraId="650237E6" w14:textId="4AEFABAB" w:rsidR="00A52A6E" w:rsidRDefault="00A52A6E" w:rsidP="00BB4F12">
      <w:r>
        <w:tab/>
      </w:r>
      <w:r>
        <w:tab/>
        <w:t>Ice Cream Social- TBD</w:t>
      </w:r>
    </w:p>
    <w:p w14:paraId="526032A2" w14:textId="58F15C62" w:rsidR="00A52A6E" w:rsidRDefault="00A52A6E" w:rsidP="00BB4F12">
      <w:r>
        <w:tab/>
      </w:r>
      <w:r>
        <w:tab/>
        <w:t>May 7</w:t>
      </w:r>
      <w:r w:rsidRPr="00A52A6E">
        <w:rPr>
          <w:vertAlign w:val="superscript"/>
        </w:rPr>
        <w:t>th</w:t>
      </w:r>
      <w:r>
        <w:t>- last PTMO meeting</w:t>
      </w:r>
    </w:p>
    <w:p w14:paraId="3509FFEA" w14:textId="7FA03E76" w:rsidR="00A52A6E" w:rsidRDefault="00A52A6E" w:rsidP="00BB4F12">
      <w:r>
        <w:t>Closing Prayer</w:t>
      </w:r>
    </w:p>
    <w:sectPr w:rsidR="00A5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14"/>
    <w:rsid w:val="001A5E6C"/>
    <w:rsid w:val="003F47AC"/>
    <w:rsid w:val="00427D14"/>
    <w:rsid w:val="00A52A6E"/>
    <w:rsid w:val="00BB4F12"/>
    <w:rsid w:val="00C42AC9"/>
    <w:rsid w:val="00E00643"/>
    <w:rsid w:val="00E81299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17F4"/>
  <w15:chartTrackingRefBased/>
  <w15:docId w15:val="{D4E4A198-683E-40DE-B3F3-CC9161EB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Chandler</dc:creator>
  <cp:keywords/>
  <dc:description/>
  <cp:lastModifiedBy>Danielle Chandler</cp:lastModifiedBy>
  <cp:revision>2</cp:revision>
  <dcterms:created xsi:type="dcterms:W3CDTF">2025-04-09T12:50:00Z</dcterms:created>
  <dcterms:modified xsi:type="dcterms:W3CDTF">2025-04-23T19:20:00Z</dcterms:modified>
</cp:coreProperties>
</file>